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E152" w14:textId="5F24631A" w:rsidR="00E01643" w:rsidRDefault="00143F88" w:rsidP="00E01643">
      <w:pPr>
        <w:pStyle w:val="BodyText"/>
        <w:spacing w:before="109" w:line="360" w:lineRule="auto"/>
        <w:ind w:left="131" w:right="63" w:hanging="6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9DD50FD" wp14:editId="5D51DC1C">
            <wp:simplePos x="0" y="0"/>
            <wp:positionH relativeFrom="column">
              <wp:posOffset>1571625</wp:posOffset>
            </wp:positionH>
            <wp:positionV relativeFrom="paragraph">
              <wp:posOffset>-129540</wp:posOffset>
            </wp:positionV>
            <wp:extent cx="561975" cy="536461"/>
            <wp:effectExtent l="0" t="0" r="0" b="0"/>
            <wp:wrapNone/>
            <wp:docPr id="2070220744" name="Picture 2070220744" descr="A logo with a circ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57821" name="Picture 1" descr="A logo with a circle in the middl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3" t="11159" r="7910"/>
                    <a:stretch/>
                  </pic:blipFill>
                  <pic:spPr bwMode="auto">
                    <a:xfrm>
                      <a:off x="0" y="0"/>
                      <a:ext cx="561975" cy="536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FF13ADD" wp14:editId="11FACB31">
            <wp:simplePos x="0" y="0"/>
            <wp:positionH relativeFrom="column">
              <wp:posOffset>4724400</wp:posOffset>
            </wp:positionH>
            <wp:positionV relativeFrom="paragraph">
              <wp:posOffset>-161925</wp:posOffset>
            </wp:positionV>
            <wp:extent cx="561975" cy="536461"/>
            <wp:effectExtent l="0" t="0" r="0" b="0"/>
            <wp:wrapNone/>
            <wp:docPr id="1420852975" name="Picture 1420852975" descr="A logo with a circ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57821" name="Picture 1" descr="A logo with a circle in the middl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3" t="11159" r="7910"/>
                    <a:stretch/>
                  </pic:blipFill>
                  <pic:spPr bwMode="auto">
                    <a:xfrm>
                      <a:off x="0" y="0"/>
                      <a:ext cx="561975" cy="536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36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4FF585" wp14:editId="5D8B7DBD">
                <wp:simplePos x="0" y="0"/>
                <wp:positionH relativeFrom="margin">
                  <wp:align>center</wp:align>
                </wp:positionH>
                <wp:positionV relativeFrom="paragraph">
                  <wp:posOffset>-187960</wp:posOffset>
                </wp:positionV>
                <wp:extent cx="2795752" cy="693682"/>
                <wp:effectExtent l="0" t="0" r="508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752" cy="6936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EA9BE" w14:textId="13BAEFA6" w:rsidR="00B15366" w:rsidRPr="00BF2090" w:rsidRDefault="00B15366" w:rsidP="00F1764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BF2090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Neal</w:t>
                            </w:r>
                            <w:r w:rsidR="002857A1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&amp;</w:t>
                            </w:r>
                            <w:r w:rsidRPr="00BF2090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Massy Credit </w:t>
                            </w:r>
                            <w:r w:rsidR="00B61AC1" w:rsidRPr="00BF2090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Union</w:t>
                            </w:r>
                          </w:p>
                          <w:p w14:paraId="2F0980D1" w14:textId="757F9FA7" w:rsidR="00B61AC1" w:rsidRDefault="00B61AC1" w:rsidP="00F1764F">
                            <w:pPr>
                              <w:pStyle w:val="NoSpacing"/>
                              <w:jc w:val="center"/>
                            </w:pPr>
                            <w:r w:rsidRPr="00BF2090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Cooperative Society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FF5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4.8pt;width:220.15pt;height:54.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" stroked="f">
                <v:textbox>
                  <w:txbxContent>
                    <w:p w14:paraId="091EA9BE" w14:textId="13BAEFA6" w:rsidR="00B15366" w:rsidRPr="00BF2090" w:rsidRDefault="00B15366" w:rsidP="00F1764F">
                      <w:pPr>
                        <w:pStyle w:val="NoSpacing"/>
                        <w:jc w:val="center"/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BF2090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Neal</w:t>
                      </w:r>
                      <w:r w:rsidR="002857A1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&amp;</w:t>
                      </w:r>
                      <w:r w:rsidRPr="00BF2090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Massy Credit </w:t>
                      </w:r>
                      <w:r w:rsidR="00B61AC1" w:rsidRPr="00BF2090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Union</w:t>
                      </w:r>
                    </w:p>
                    <w:p w14:paraId="2F0980D1" w14:textId="757F9FA7" w:rsidR="00B61AC1" w:rsidRDefault="00B61AC1" w:rsidP="00F1764F">
                      <w:pPr>
                        <w:pStyle w:val="NoSpacing"/>
                        <w:jc w:val="center"/>
                      </w:pPr>
                      <w:r w:rsidRPr="00BF2090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Cooperative Society Limited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7C1278" w14:textId="77777777" w:rsidR="00E01643" w:rsidRDefault="00E01643" w:rsidP="00E01643">
      <w:pPr>
        <w:pStyle w:val="BodyText"/>
        <w:spacing w:before="109" w:line="360" w:lineRule="auto"/>
        <w:ind w:left="131" w:right="63" w:hanging="6"/>
        <w:rPr>
          <w:rFonts w:ascii="Times New Roman" w:hAnsi="Times New Roman" w:cs="Times New Roman"/>
          <w:sz w:val="28"/>
          <w:szCs w:val="28"/>
        </w:rPr>
      </w:pPr>
    </w:p>
    <w:p w14:paraId="63B8A1D3" w14:textId="299C3779" w:rsidR="002171F4" w:rsidRDefault="002171F4" w:rsidP="002857A1">
      <w:pPr>
        <w:pStyle w:val="NoSpacing"/>
      </w:pPr>
      <w:r w:rsidRPr="007C4EAA">
        <w:rPr>
          <w:sz w:val="28"/>
          <w:szCs w:val="28"/>
        </w:rPr>
        <w:t>Date:</w:t>
      </w:r>
      <w:r>
        <w:t xml:space="preserve"> _____________</w:t>
      </w:r>
      <w:r w:rsidR="002857A1">
        <w:t>__________</w:t>
      </w:r>
    </w:p>
    <w:p w14:paraId="07D8D78D" w14:textId="7CB46B22" w:rsidR="002857A1" w:rsidRDefault="002857A1" w:rsidP="002857A1">
      <w:pPr>
        <w:pStyle w:val="NoSpacing"/>
      </w:pPr>
      <w:r>
        <w:t xml:space="preserve">                        (dd/mm/yyyy)</w:t>
      </w:r>
    </w:p>
    <w:p w14:paraId="63FEDB65" w14:textId="77777777" w:rsidR="002857A1" w:rsidRDefault="002857A1" w:rsidP="002857A1">
      <w:pPr>
        <w:pStyle w:val="BodyText"/>
        <w:spacing w:before="109" w:line="360" w:lineRule="auto"/>
        <w:ind w:right="63"/>
        <w:rPr>
          <w:rFonts w:ascii="Times New Roman" w:hAnsi="Times New Roman" w:cs="Times New Roman"/>
          <w:sz w:val="28"/>
          <w:szCs w:val="28"/>
        </w:rPr>
      </w:pPr>
    </w:p>
    <w:p w14:paraId="6430DD35" w14:textId="77777777" w:rsidR="002857A1" w:rsidRDefault="002857A1" w:rsidP="002857A1">
      <w:pPr>
        <w:pStyle w:val="NoSpacing"/>
      </w:pPr>
    </w:p>
    <w:p w14:paraId="2F9690B7" w14:textId="41A31C8F" w:rsidR="002171F4" w:rsidRDefault="002171F4" w:rsidP="002857A1">
      <w:pPr>
        <w:pStyle w:val="NoSpacing"/>
      </w:pPr>
      <w:r w:rsidRPr="007C4EAA">
        <w:rPr>
          <w:sz w:val="28"/>
          <w:szCs w:val="28"/>
        </w:rPr>
        <w:t>Nominee Name</w:t>
      </w:r>
      <w:r>
        <w:t>: ____________________________________________</w:t>
      </w:r>
      <w:r w:rsidR="002031B4">
        <w:t>_____</w:t>
      </w:r>
      <w:r w:rsidR="002857A1">
        <w:t>___________</w:t>
      </w:r>
    </w:p>
    <w:p w14:paraId="2CDABB75" w14:textId="08D7D6D2" w:rsidR="002857A1" w:rsidRDefault="002E2105" w:rsidP="002857A1">
      <w:pPr>
        <w:pStyle w:val="NoSpacing"/>
        <w:ind w:left="2880" w:firstLine="720"/>
      </w:pPr>
      <w:r>
        <w:t xml:space="preserve">    </w:t>
      </w:r>
      <w:r w:rsidR="002857A1">
        <w:t>(Print in Block Letters)</w:t>
      </w:r>
    </w:p>
    <w:p w14:paraId="24C130F7" w14:textId="54ADAF84" w:rsidR="002171F4" w:rsidRDefault="002857A1" w:rsidP="00E01643">
      <w:pPr>
        <w:pStyle w:val="BodyText"/>
        <w:spacing w:before="109" w:line="360" w:lineRule="auto"/>
        <w:ind w:left="131" w:right="63" w:hanging="6"/>
        <w:rPr>
          <w:rFonts w:ascii="Times New Roman" w:hAnsi="Times New Roman" w:cs="Times New Roman"/>
          <w:sz w:val="28"/>
          <w:szCs w:val="28"/>
        </w:rPr>
      </w:pPr>
      <w:r w:rsidRPr="00AE6C6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C05986" wp14:editId="6D83E9C1">
                <wp:simplePos x="0" y="0"/>
                <wp:positionH relativeFrom="margin">
                  <wp:posOffset>1724025</wp:posOffset>
                </wp:positionH>
                <wp:positionV relativeFrom="paragraph">
                  <wp:posOffset>278765</wp:posOffset>
                </wp:positionV>
                <wp:extent cx="3324225" cy="942975"/>
                <wp:effectExtent l="0" t="0" r="28575" b="28575"/>
                <wp:wrapSquare wrapText="bothSides"/>
                <wp:docPr id="92426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D844F" w14:textId="36A7130D" w:rsidR="00AE6C6C" w:rsidRPr="002643A0" w:rsidRDefault="00931672" w:rsidP="002643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Nominee </w:t>
                            </w:r>
                            <w:r w:rsidR="00730B19" w:rsidRPr="002643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5ACC" w:rsidRPr="002643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Consent</w:t>
                            </w:r>
                            <w:r w:rsidR="00730B19" w:rsidRPr="002643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5A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F</w:t>
                            </w:r>
                            <w:r w:rsidR="00730B19" w:rsidRPr="002643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orm</w:t>
                            </w:r>
                          </w:p>
                          <w:p w14:paraId="34C1910C" w14:textId="7C468978" w:rsidR="007557C8" w:rsidRPr="002643A0" w:rsidRDefault="007557C8" w:rsidP="002643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643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Failure to authorize </w:t>
                            </w:r>
                            <w:r w:rsidR="00335ACC" w:rsidRPr="002643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consent</w:t>
                            </w:r>
                            <w:r w:rsidR="00E67BA3" w:rsidRPr="002643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could result in you</w:t>
                            </w:r>
                            <w:r w:rsidR="002643A0" w:rsidRPr="002643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r non approval as a Nominee for AGM 71</w:t>
                            </w:r>
                            <w:r w:rsidR="00335A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05986" id="_x0000_s1027" type="#_x0000_t202" style="position:absolute;left:0;text-align:left;margin-left:135.75pt;margin-top:21.95pt;width:261.75pt;height:7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">
                <v:textbox>
                  <w:txbxContent>
                    <w:p w14:paraId="03ED844F" w14:textId="36A7130D" w:rsidR="00AE6C6C" w:rsidRPr="002643A0" w:rsidRDefault="00931672" w:rsidP="002643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Nominee </w:t>
                      </w:r>
                      <w:r w:rsidR="00730B19" w:rsidRPr="002643A0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335ACC" w:rsidRPr="002643A0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Consent</w:t>
                      </w:r>
                      <w:r w:rsidR="00730B19" w:rsidRPr="002643A0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335ACC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F</w:t>
                      </w:r>
                      <w:r w:rsidR="00730B19" w:rsidRPr="002643A0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orm</w:t>
                      </w:r>
                    </w:p>
                    <w:p w14:paraId="34C1910C" w14:textId="7C468978" w:rsidR="007557C8" w:rsidRPr="002643A0" w:rsidRDefault="007557C8" w:rsidP="002643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2643A0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Failure to authorize </w:t>
                      </w:r>
                      <w:r w:rsidR="00335ACC" w:rsidRPr="002643A0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consent</w:t>
                      </w:r>
                      <w:r w:rsidR="00E67BA3" w:rsidRPr="002643A0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could result in you</w:t>
                      </w:r>
                      <w:r w:rsidR="002643A0" w:rsidRPr="002643A0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r non approval as a Nominee for AGM 71</w:t>
                      </w:r>
                      <w:r w:rsidR="00335ACC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F32E4C" w14:textId="4E0298D3" w:rsidR="002171F4" w:rsidRDefault="002171F4" w:rsidP="00E01643">
      <w:pPr>
        <w:pStyle w:val="BodyText"/>
        <w:spacing w:before="109" w:line="360" w:lineRule="auto"/>
        <w:ind w:left="131" w:right="63" w:hanging="6"/>
        <w:rPr>
          <w:rFonts w:ascii="Times New Roman" w:hAnsi="Times New Roman" w:cs="Times New Roman"/>
          <w:sz w:val="28"/>
          <w:szCs w:val="28"/>
        </w:rPr>
      </w:pPr>
    </w:p>
    <w:p w14:paraId="53638EE5" w14:textId="77777777" w:rsidR="002857A1" w:rsidRDefault="002857A1" w:rsidP="002857A1">
      <w:pPr>
        <w:pStyle w:val="BodyText"/>
        <w:spacing w:before="109" w:line="360" w:lineRule="auto"/>
        <w:ind w:right="63"/>
        <w:rPr>
          <w:rFonts w:ascii="Times New Roman" w:hAnsi="Times New Roman" w:cs="Times New Roman"/>
          <w:sz w:val="28"/>
          <w:szCs w:val="28"/>
        </w:rPr>
      </w:pPr>
    </w:p>
    <w:p w14:paraId="663A0596" w14:textId="77777777" w:rsidR="002857A1" w:rsidRDefault="002857A1" w:rsidP="00E01643">
      <w:pPr>
        <w:pStyle w:val="BodyText"/>
        <w:spacing w:before="109" w:line="360" w:lineRule="auto"/>
        <w:ind w:left="131" w:right="63" w:hanging="6"/>
        <w:rPr>
          <w:rFonts w:ascii="Times New Roman" w:hAnsi="Times New Roman" w:cs="Times New Roman"/>
          <w:sz w:val="28"/>
          <w:szCs w:val="28"/>
        </w:rPr>
      </w:pPr>
    </w:p>
    <w:p w14:paraId="55A4A503" w14:textId="7FB2E965" w:rsidR="00367C72" w:rsidRPr="005B1857" w:rsidRDefault="00F455BA" w:rsidP="00812D6E">
      <w:pPr>
        <w:pStyle w:val="NoSpacing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2643A0">
        <w:rPr>
          <w:rFonts w:ascii="Times New Roman" w:hAnsi="Times New Roman" w:cs="Times New Roman"/>
          <w:sz w:val="28"/>
          <w:szCs w:val="28"/>
        </w:rPr>
        <w:t xml:space="preserve">I hereby authorize and consent </w:t>
      </w:r>
      <w:r w:rsidR="00812D6E">
        <w:rPr>
          <w:rFonts w:ascii="Times New Roman" w:hAnsi="Times New Roman" w:cs="Times New Roman"/>
          <w:sz w:val="28"/>
          <w:szCs w:val="28"/>
        </w:rPr>
        <w:t xml:space="preserve">to </w:t>
      </w:r>
      <w:r w:rsidRPr="002643A0">
        <w:rPr>
          <w:rFonts w:ascii="Times New Roman" w:hAnsi="Times New Roman" w:cs="Times New Roman"/>
          <w:sz w:val="28"/>
          <w:szCs w:val="28"/>
        </w:rPr>
        <w:t xml:space="preserve">Neal </w:t>
      </w:r>
      <w:r w:rsidR="002857A1">
        <w:rPr>
          <w:rFonts w:ascii="Times New Roman" w:hAnsi="Times New Roman" w:cs="Times New Roman"/>
          <w:sz w:val="28"/>
          <w:szCs w:val="28"/>
        </w:rPr>
        <w:t>&amp;</w:t>
      </w:r>
      <w:r w:rsidRPr="002643A0">
        <w:rPr>
          <w:rFonts w:ascii="Times New Roman" w:hAnsi="Times New Roman" w:cs="Times New Roman"/>
          <w:sz w:val="28"/>
          <w:szCs w:val="28"/>
        </w:rPr>
        <w:t xml:space="preserve"> Massy</w:t>
      </w:r>
      <w:r w:rsidR="00114AB8" w:rsidRPr="002643A0">
        <w:rPr>
          <w:rFonts w:ascii="Times New Roman" w:hAnsi="Times New Roman" w:cs="Times New Roman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z w:val="28"/>
          <w:szCs w:val="28"/>
        </w:rPr>
        <w:t>Credit Union</w:t>
      </w:r>
      <w:r w:rsidR="00114AB8" w:rsidRPr="002643A0">
        <w:rPr>
          <w:rFonts w:ascii="Times New Roman" w:hAnsi="Times New Roman" w:cs="Times New Roman"/>
          <w:sz w:val="28"/>
          <w:szCs w:val="28"/>
        </w:rPr>
        <w:t xml:space="preserve"> Co</w:t>
      </w:r>
      <w:r w:rsidR="002643A0">
        <w:rPr>
          <w:rFonts w:ascii="Times New Roman" w:hAnsi="Times New Roman" w:cs="Times New Roman"/>
          <w:sz w:val="28"/>
          <w:szCs w:val="28"/>
        </w:rPr>
        <w:t>-</w:t>
      </w:r>
      <w:r w:rsidR="00114AB8" w:rsidRPr="002643A0">
        <w:rPr>
          <w:rFonts w:ascii="Times New Roman" w:hAnsi="Times New Roman" w:cs="Times New Roman"/>
          <w:sz w:val="28"/>
          <w:szCs w:val="28"/>
        </w:rPr>
        <w:t>operative Society Limited</w:t>
      </w:r>
      <w:r w:rsidR="002857A1">
        <w:rPr>
          <w:rFonts w:ascii="Times New Roman" w:hAnsi="Times New Roman" w:cs="Times New Roman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z w:val="28"/>
          <w:szCs w:val="28"/>
        </w:rPr>
        <w:t>or any of its affiliates or subsidiaries requesting,</w:t>
      </w:r>
      <w:r w:rsidRPr="002643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pacing w:val="-1"/>
          <w:w w:val="95"/>
          <w:sz w:val="28"/>
          <w:szCs w:val="28"/>
        </w:rPr>
        <w:t>receiving</w:t>
      </w:r>
      <w:r w:rsidR="00812D6E">
        <w:rPr>
          <w:rFonts w:ascii="Times New Roman" w:hAnsi="Times New Roman" w:cs="Times New Roman"/>
          <w:spacing w:val="-1"/>
          <w:w w:val="95"/>
          <w:sz w:val="28"/>
          <w:szCs w:val="28"/>
        </w:rPr>
        <w:t>,</w:t>
      </w:r>
      <w:r w:rsidRPr="002643A0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and/or</w:t>
      </w:r>
      <w:r w:rsidRPr="002643A0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exchanging</w:t>
      </w:r>
      <w:r w:rsidRPr="002643A0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any</w:t>
      </w:r>
      <w:r w:rsidRPr="002643A0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financial</w:t>
      </w:r>
      <w:r w:rsidRPr="002643A0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or</w:t>
      </w:r>
      <w:r w:rsidRPr="002643A0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credit</w:t>
      </w:r>
      <w:r w:rsidRPr="002643A0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reports</w:t>
      </w:r>
      <w:r w:rsidRPr="002643A0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and/or</w:t>
      </w:r>
      <w:r w:rsidRPr="002643A0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other</w:t>
      </w:r>
      <w:r w:rsidRPr="002643A0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inform</w:t>
      </w:r>
      <w:r w:rsidR="00A25BAF" w:rsidRPr="002643A0">
        <w:rPr>
          <w:rFonts w:ascii="Times New Roman" w:hAnsi="Times New Roman" w:cs="Times New Roman"/>
          <w:w w:val="95"/>
          <w:sz w:val="28"/>
          <w:szCs w:val="28"/>
        </w:rPr>
        <w:t>at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ion</w:t>
      </w:r>
      <w:r w:rsidRPr="002643A0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which</w:t>
      </w:r>
      <w:r w:rsidRPr="002643A0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it</w:t>
      </w:r>
      <w:r w:rsidRPr="002643A0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may</w:t>
      </w:r>
      <w:r w:rsidRPr="002643A0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have</w:t>
      </w:r>
      <w:r w:rsidRPr="002643A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in</w:t>
      </w:r>
      <w:r w:rsidRPr="002643A0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its</w:t>
      </w:r>
      <w:r w:rsidRPr="002643A0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possession</w:t>
      </w:r>
      <w:r w:rsidRPr="002643A0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about</w:t>
      </w:r>
      <w:r w:rsidRPr="002643A0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me</w:t>
      </w:r>
      <w:r w:rsidRPr="002643A0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from</w:t>
      </w:r>
      <w:r w:rsidRPr="002643A0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or</w:t>
      </w:r>
      <w:r w:rsidRPr="002643A0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with</w:t>
      </w:r>
      <w:r w:rsidRPr="002643A0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any</w:t>
      </w:r>
      <w:r w:rsidRPr="002643A0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of</w:t>
      </w:r>
      <w:r w:rsidRPr="002643A0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its</w:t>
      </w:r>
      <w:r w:rsidRPr="002643A0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affiliates</w:t>
      </w:r>
      <w:r w:rsidRPr="002643A0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or</w:t>
      </w:r>
      <w:r w:rsidRPr="002643A0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subsidiaries,</w:t>
      </w:r>
      <w:r w:rsidRPr="002643A0">
        <w:rPr>
          <w:rFonts w:ascii="Times New Roman" w:hAnsi="Times New Roman" w:cs="Times New Roman"/>
          <w:spacing w:val="37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agents,</w:t>
      </w:r>
      <w:r w:rsidRPr="002643A0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third</w:t>
      </w:r>
      <w:r w:rsidRPr="002643A0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party</w:t>
      </w:r>
      <w:r w:rsidR="005B1857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pacing w:val="-1"/>
          <w:w w:val="95"/>
          <w:sz w:val="28"/>
          <w:szCs w:val="28"/>
        </w:rPr>
        <w:t>assignees,</w:t>
      </w:r>
      <w:r w:rsidRPr="002643A0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pacing w:val="-1"/>
          <w:w w:val="95"/>
          <w:sz w:val="28"/>
          <w:szCs w:val="28"/>
        </w:rPr>
        <w:t>other</w:t>
      </w:r>
      <w:r w:rsidRPr="002643A0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pacing w:val="-1"/>
          <w:w w:val="95"/>
          <w:sz w:val="28"/>
          <w:szCs w:val="28"/>
        </w:rPr>
        <w:t>financial</w:t>
      </w:r>
      <w:r w:rsidRPr="002643A0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pacing w:val="-1"/>
          <w:w w:val="95"/>
          <w:sz w:val="28"/>
          <w:szCs w:val="28"/>
        </w:rPr>
        <w:t>institutions,</w:t>
      </w:r>
      <w:r w:rsidRPr="002643A0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="001C7B30" w:rsidRPr="003965A2">
        <w:rPr>
          <w:rFonts w:ascii="Times New Roman" w:hAnsi="Times New Roman" w:cs="Times New Roman"/>
          <w:spacing w:val="-1"/>
          <w:w w:val="95"/>
          <w:sz w:val="28"/>
          <w:szCs w:val="28"/>
        </w:rPr>
        <w:t>C</w:t>
      </w:r>
      <w:r w:rsidRPr="003965A2">
        <w:rPr>
          <w:rFonts w:ascii="Times New Roman" w:hAnsi="Times New Roman" w:cs="Times New Roman"/>
          <w:spacing w:val="-1"/>
          <w:w w:val="95"/>
          <w:sz w:val="28"/>
          <w:szCs w:val="28"/>
        </w:rPr>
        <w:t>redit</w:t>
      </w:r>
      <w:r w:rsidRPr="003965A2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="003965A2" w:rsidRPr="003965A2">
        <w:rPr>
          <w:rFonts w:ascii="Times New Roman" w:hAnsi="Times New Roman" w:cs="Times New Roman"/>
          <w:spacing w:val="-1"/>
          <w:w w:val="95"/>
          <w:sz w:val="28"/>
          <w:szCs w:val="28"/>
        </w:rPr>
        <w:t>B</w:t>
      </w:r>
      <w:r w:rsidRPr="003965A2">
        <w:rPr>
          <w:rFonts w:ascii="Times New Roman" w:hAnsi="Times New Roman" w:cs="Times New Roman"/>
          <w:spacing w:val="-1"/>
          <w:w w:val="95"/>
          <w:sz w:val="28"/>
          <w:szCs w:val="28"/>
        </w:rPr>
        <w:t>ureaus</w:t>
      </w:r>
      <w:r w:rsidRPr="003965A2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3965A2">
        <w:rPr>
          <w:rFonts w:ascii="Times New Roman" w:hAnsi="Times New Roman" w:cs="Times New Roman"/>
          <w:spacing w:val="-1"/>
          <w:w w:val="95"/>
          <w:sz w:val="28"/>
          <w:szCs w:val="28"/>
        </w:rPr>
        <w:t>or</w:t>
      </w:r>
      <w:r w:rsidRPr="003965A2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3965A2" w:rsidRPr="003965A2">
        <w:rPr>
          <w:rFonts w:ascii="Times New Roman" w:hAnsi="Times New Roman" w:cs="Times New Roman"/>
          <w:spacing w:val="-1"/>
          <w:w w:val="95"/>
          <w:sz w:val="28"/>
          <w:szCs w:val="28"/>
        </w:rPr>
        <w:t>C</w:t>
      </w:r>
      <w:r w:rsidRPr="003965A2">
        <w:rPr>
          <w:rFonts w:ascii="Times New Roman" w:hAnsi="Times New Roman" w:cs="Times New Roman"/>
          <w:spacing w:val="-1"/>
          <w:w w:val="95"/>
          <w:sz w:val="28"/>
          <w:szCs w:val="28"/>
        </w:rPr>
        <w:t>redit</w:t>
      </w:r>
      <w:r w:rsidRPr="002643A0">
        <w:rPr>
          <w:rFonts w:ascii="Times New Roman" w:hAnsi="Times New Roman" w:cs="Times New Roman"/>
          <w:spacing w:val="37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pacing w:val="-1"/>
          <w:w w:val="95"/>
          <w:sz w:val="28"/>
          <w:szCs w:val="28"/>
        </w:rPr>
        <w:t>reporting</w:t>
      </w:r>
      <w:r w:rsidRPr="002643A0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pacing w:val="-1"/>
          <w:w w:val="95"/>
          <w:sz w:val="28"/>
          <w:szCs w:val="28"/>
        </w:rPr>
        <w:t>agencies</w:t>
      </w:r>
      <w:r w:rsidRPr="002643A0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pacing w:val="-1"/>
          <w:w w:val="95"/>
          <w:sz w:val="28"/>
          <w:szCs w:val="28"/>
        </w:rPr>
        <w:t>or</w:t>
      </w:r>
      <w:r w:rsidRPr="002643A0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any</w:t>
      </w:r>
      <w:r w:rsidRPr="002643A0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other</w:t>
      </w:r>
      <w:r w:rsidRPr="002643A0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person</w:t>
      </w:r>
      <w:r w:rsidRPr="002643A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pacing w:val="-1"/>
          <w:w w:val="95"/>
          <w:sz w:val="28"/>
          <w:szCs w:val="28"/>
        </w:rPr>
        <w:t>or corporation</w:t>
      </w:r>
      <w:r w:rsidRPr="002643A0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pacing w:val="-1"/>
          <w:w w:val="95"/>
          <w:sz w:val="28"/>
          <w:szCs w:val="28"/>
        </w:rPr>
        <w:t>with</w:t>
      </w:r>
      <w:r w:rsidRPr="002643A0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pacing w:val="-1"/>
          <w:w w:val="95"/>
          <w:sz w:val="28"/>
          <w:szCs w:val="28"/>
        </w:rPr>
        <w:t>whom I</w:t>
      </w:r>
      <w:r w:rsidRPr="002643A0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pacing w:val="-1"/>
          <w:w w:val="95"/>
          <w:sz w:val="28"/>
          <w:szCs w:val="28"/>
        </w:rPr>
        <w:t>may have or propose</w:t>
      </w:r>
      <w:r w:rsidRPr="002643A0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to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have financial</w:t>
      </w:r>
      <w:r w:rsidRPr="002643A0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business</w:t>
      </w:r>
      <w:r w:rsidRPr="002643A0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dealings</w:t>
      </w:r>
      <w:r w:rsidRPr="002643A0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from time to</w:t>
      </w:r>
      <w:r w:rsidRPr="002643A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z w:val="28"/>
          <w:szCs w:val="28"/>
        </w:rPr>
        <w:t>time.</w:t>
      </w:r>
      <w:r w:rsidRPr="002643A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14:paraId="3060799E" w14:textId="730524B2" w:rsidR="00367C72" w:rsidRPr="002643A0" w:rsidRDefault="002857A1" w:rsidP="00812D6E">
      <w:pPr>
        <w:pStyle w:val="NoSpacing"/>
        <w:jc w:val="both"/>
        <w:rPr>
          <w:rFonts w:ascii="Times New Roman" w:hAnsi="Times New Roman" w:cs="Times New Roman"/>
          <w:spacing w:val="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57A12" w14:textId="77777777" w:rsidR="00367C72" w:rsidRPr="002643A0" w:rsidRDefault="00367C72" w:rsidP="00812D6E">
      <w:pPr>
        <w:pStyle w:val="NoSpacing"/>
        <w:jc w:val="both"/>
        <w:rPr>
          <w:rFonts w:ascii="Times New Roman" w:hAnsi="Times New Roman" w:cs="Times New Roman"/>
          <w:spacing w:val="50"/>
          <w:sz w:val="28"/>
          <w:szCs w:val="28"/>
        </w:rPr>
      </w:pPr>
    </w:p>
    <w:p w14:paraId="003F439A" w14:textId="0788A816" w:rsidR="00F455BA" w:rsidRPr="002643A0" w:rsidRDefault="00F455BA" w:rsidP="00812D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643A0">
        <w:rPr>
          <w:rFonts w:ascii="Times New Roman" w:hAnsi="Times New Roman" w:cs="Times New Roman"/>
          <w:w w:val="95"/>
          <w:sz w:val="28"/>
          <w:szCs w:val="28"/>
        </w:rPr>
        <w:t>I</w:t>
      </w:r>
      <w:r w:rsidRPr="002643A0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5"/>
          <w:sz w:val="28"/>
          <w:szCs w:val="28"/>
        </w:rPr>
        <w:t>hereby</w:t>
      </w:r>
      <w:r w:rsidRPr="002643A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indemnify</w:t>
      </w:r>
      <w:r w:rsidRPr="002643A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 xml:space="preserve">the </w:t>
      </w:r>
      <w:r w:rsidR="00766E52" w:rsidRPr="002643A0">
        <w:rPr>
          <w:rFonts w:ascii="Times New Roman" w:hAnsi="Times New Roman" w:cs="Times New Roman"/>
          <w:w w:val="90"/>
          <w:sz w:val="28"/>
          <w:szCs w:val="28"/>
        </w:rPr>
        <w:t xml:space="preserve">Neal </w:t>
      </w:r>
      <w:r w:rsidR="00D477D0">
        <w:rPr>
          <w:rFonts w:ascii="Times New Roman" w:hAnsi="Times New Roman" w:cs="Times New Roman"/>
          <w:w w:val="90"/>
          <w:sz w:val="28"/>
          <w:szCs w:val="28"/>
        </w:rPr>
        <w:t>&amp;</w:t>
      </w:r>
      <w:r w:rsidR="00766E52" w:rsidRPr="002643A0">
        <w:rPr>
          <w:rFonts w:ascii="Times New Roman" w:hAnsi="Times New Roman" w:cs="Times New Roman"/>
          <w:w w:val="90"/>
          <w:sz w:val="28"/>
          <w:szCs w:val="28"/>
        </w:rPr>
        <w:t xml:space="preserve"> Massy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Credit</w:t>
      </w:r>
      <w:r w:rsidRPr="002643A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Union</w:t>
      </w:r>
      <w:r w:rsidRPr="002643A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766E52" w:rsidRPr="002643A0">
        <w:rPr>
          <w:rFonts w:ascii="Times New Roman" w:hAnsi="Times New Roman" w:cs="Times New Roman"/>
          <w:spacing w:val="1"/>
          <w:w w:val="90"/>
          <w:sz w:val="28"/>
          <w:szCs w:val="28"/>
        </w:rPr>
        <w:t>Co</w:t>
      </w:r>
      <w:r w:rsidR="002476C0">
        <w:rPr>
          <w:rFonts w:ascii="Times New Roman" w:hAnsi="Times New Roman" w:cs="Times New Roman"/>
          <w:spacing w:val="1"/>
          <w:w w:val="90"/>
          <w:sz w:val="28"/>
          <w:szCs w:val="28"/>
        </w:rPr>
        <w:t>-</w:t>
      </w:r>
      <w:r w:rsidR="00766E52" w:rsidRPr="002643A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operative Society Limited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against</w:t>
      </w:r>
      <w:r w:rsidRPr="002643A0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any</w:t>
      </w:r>
      <w:r w:rsidRPr="002643A0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loss,</w:t>
      </w:r>
      <w:r w:rsidRPr="002643A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claims,</w:t>
      </w:r>
      <w:r w:rsidRPr="002643A0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 xml:space="preserve">damages, </w:t>
      </w:r>
      <w:r w:rsidR="00766E52" w:rsidRPr="002643A0">
        <w:rPr>
          <w:rFonts w:ascii="Times New Roman" w:hAnsi="Times New Roman" w:cs="Times New Roman"/>
          <w:w w:val="90"/>
          <w:sz w:val="28"/>
          <w:szCs w:val="28"/>
        </w:rPr>
        <w:t>liabilities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,</w:t>
      </w:r>
      <w:r w:rsidRPr="002643A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A95C08" w:rsidRPr="002643A0">
        <w:rPr>
          <w:rFonts w:ascii="Times New Roman" w:hAnsi="Times New Roman" w:cs="Times New Roman"/>
          <w:w w:val="90"/>
          <w:sz w:val="28"/>
          <w:szCs w:val="28"/>
        </w:rPr>
        <w:t>actions,</w:t>
      </w:r>
      <w:r w:rsidRPr="002643A0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and</w:t>
      </w:r>
      <w:r w:rsidRPr="002643A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766E52" w:rsidRPr="002643A0">
        <w:rPr>
          <w:rFonts w:ascii="Times New Roman" w:hAnsi="Times New Roman" w:cs="Times New Roman"/>
          <w:w w:val="90"/>
          <w:sz w:val="28"/>
          <w:szCs w:val="28"/>
        </w:rPr>
        <w:t>proceed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ings</w:t>
      </w:r>
      <w:r w:rsidR="00812D6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and</w:t>
      </w:r>
      <w:r w:rsidRPr="002643A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A95C08">
        <w:rPr>
          <w:rFonts w:ascii="Times New Roman" w:hAnsi="Times New Roman" w:cs="Times New Roman"/>
          <w:b/>
          <w:bCs/>
          <w:i/>
          <w:w w:val="90"/>
          <w:sz w:val="28"/>
          <w:szCs w:val="28"/>
        </w:rPr>
        <w:t>l</w:t>
      </w:r>
      <w:r w:rsidR="00A95C08" w:rsidRPr="00A95C08">
        <w:rPr>
          <w:rFonts w:ascii="Times New Roman" w:hAnsi="Times New Roman" w:cs="Times New Roman"/>
          <w:b/>
          <w:bCs/>
          <w:i/>
          <w:w w:val="90"/>
          <w:sz w:val="28"/>
          <w:szCs w:val="28"/>
        </w:rPr>
        <w:t>egal</w:t>
      </w:r>
      <w:r w:rsidRPr="00A95C08">
        <w:rPr>
          <w:rFonts w:ascii="Times New Roman" w:hAnsi="Times New Roman" w:cs="Times New Roman"/>
          <w:b/>
          <w:bCs/>
          <w:i/>
          <w:spacing w:val="1"/>
          <w:w w:val="90"/>
          <w:sz w:val="28"/>
          <w:szCs w:val="28"/>
        </w:rPr>
        <w:t xml:space="preserve"> </w:t>
      </w:r>
      <w:r w:rsidRPr="00A95C08">
        <w:rPr>
          <w:rFonts w:ascii="Times New Roman" w:hAnsi="Times New Roman" w:cs="Times New Roman"/>
          <w:b/>
          <w:bCs/>
          <w:i/>
          <w:w w:val="90"/>
          <w:sz w:val="28"/>
          <w:szCs w:val="28"/>
        </w:rPr>
        <w:t>and/or</w:t>
      </w:r>
      <w:r w:rsidRPr="00A95C08">
        <w:rPr>
          <w:rFonts w:ascii="Times New Roman" w:hAnsi="Times New Roman" w:cs="Times New Roman"/>
          <w:b/>
          <w:bCs/>
          <w:i/>
          <w:spacing w:val="1"/>
          <w:w w:val="90"/>
          <w:sz w:val="28"/>
          <w:szCs w:val="28"/>
        </w:rPr>
        <w:t xml:space="preserve"> </w:t>
      </w:r>
      <w:r w:rsidRPr="00A95C08">
        <w:rPr>
          <w:rFonts w:ascii="Times New Roman" w:hAnsi="Times New Roman" w:cs="Times New Roman"/>
          <w:b/>
          <w:bCs/>
          <w:i/>
          <w:w w:val="90"/>
          <w:sz w:val="28"/>
          <w:szCs w:val="28"/>
        </w:rPr>
        <w:t>other</w:t>
      </w:r>
      <w:r w:rsidRPr="00A95C08">
        <w:rPr>
          <w:rFonts w:ascii="Times New Roman" w:hAnsi="Times New Roman" w:cs="Times New Roman"/>
          <w:b/>
          <w:bCs/>
          <w:i/>
          <w:spacing w:val="1"/>
          <w:w w:val="90"/>
          <w:sz w:val="28"/>
          <w:szCs w:val="28"/>
        </w:rPr>
        <w:t xml:space="preserve"> </w:t>
      </w:r>
      <w:r w:rsidRPr="00A95C08">
        <w:rPr>
          <w:rFonts w:ascii="Times New Roman" w:hAnsi="Times New Roman" w:cs="Times New Roman"/>
          <w:b/>
          <w:bCs/>
          <w:i/>
          <w:w w:val="90"/>
          <w:sz w:val="28"/>
          <w:szCs w:val="28"/>
        </w:rPr>
        <w:t>expenses</w:t>
      </w:r>
      <w:r w:rsidRPr="002643A0">
        <w:rPr>
          <w:rFonts w:ascii="Times New Roman" w:hAnsi="Times New Roman" w:cs="Times New Roman"/>
          <w:i/>
          <w:spacing w:val="44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which may</w:t>
      </w:r>
      <w:r w:rsidRPr="002643A0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be reasonably</w:t>
      </w:r>
      <w:r w:rsidRPr="002643A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incurred</w:t>
      </w:r>
      <w:r w:rsidRPr="002643A0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as</w:t>
      </w:r>
      <w:r w:rsidRPr="002643A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a</w:t>
      </w:r>
      <w:r w:rsidRPr="002643A0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consequence</w:t>
      </w:r>
      <w:r w:rsidRPr="002643A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of the</w:t>
      </w:r>
      <w:r w:rsidRPr="002643A0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disclosure</w:t>
      </w:r>
      <w:r w:rsidRPr="002643A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w w:val="90"/>
          <w:sz w:val="28"/>
          <w:szCs w:val="28"/>
        </w:rPr>
        <w:t>of</w:t>
      </w:r>
      <w:r w:rsidRPr="002643A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z w:val="28"/>
          <w:szCs w:val="28"/>
        </w:rPr>
        <w:t>my</w:t>
      </w:r>
      <w:r w:rsidRPr="002643A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z w:val="28"/>
          <w:szCs w:val="28"/>
        </w:rPr>
        <w:t>financial</w:t>
      </w:r>
      <w:r w:rsidRPr="002643A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E79C1">
        <w:rPr>
          <w:rFonts w:ascii="Times New Roman" w:hAnsi="Times New Roman" w:cs="Times New Roman"/>
          <w:sz w:val="28"/>
          <w:szCs w:val="28"/>
        </w:rPr>
        <w:t>or</w:t>
      </w:r>
      <w:r w:rsidRPr="00EE79C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3965A2" w:rsidRPr="00EE79C1">
        <w:rPr>
          <w:rFonts w:ascii="Times New Roman" w:hAnsi="Times New Roman" w:cs="Times New Roman"/>
          <w:sz w:val="28"/>
          <w:szCs w:val="28"/>
        </w:rPr>
        <w:t>c</w:t>
      </w:r>
      <w:r w:rsidRPr="00EE79C1">
        <w:rPr>
          <w:rFonts w:ascii="Times New Roman" w:hAnsi="Times New Roman" w:cs="Times New Roman"/>
          <w:sz w:val="28"/>
          <w:szCs w:val="28"/>
        </w:rPr>
        <w:t>redit</w:t>
      </w:r>
      <w:r w:rsidRPr="00EE79C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E79C1">
        <w:rPr>
          <w:rFonts w:ascii="Times New Roman" w:hAnsi="Times New Roman" w:cs="Times New Roman"/>
          <w:sz w:val="28"/>
          <w:szCs w:val="28"/>
        </w:rPr>
        <w:t>report</w:t>
      </w:r>
      <w:r w:rsidRPr="002643A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z w:val="28"/>
          <w:szCs w:val="28"/>
        </w:rPr>
        <w:t>and/or</w:t>
      </w:r>
      <w:r w:rsidRPr="002643A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z w:val="28"/>
          <w:szCs w:val="28"/>
        </w:rPr>
        <w:t>other</w:t>
      </w:r>
      <w:r w:rsidRPr="002643A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643A0">
        <w:rPr>
          <w:rFonts w:ascii="Times New Roman" w:hAnsi="Times New Roman" w:cs="Times New Roman"/>
          <w:sz w:val="28"/>
          <w:szCs w:val="28"/>
        </w:rPr>
        <w:t>information.</w:t>
      </w:r>
    </w:p>
    <w:p w14:paraId="591245C4" w14:textId="77777777" w:rsidR="00801D07" w:rsidRDefault="00801D07" w:rsidP="002643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3336A8" w14:textId="77777777" w:rsidR="002031B4" w:rsidRDefault="002031B4" w:rsidP="002643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946A415" w14:textId="58C3C3C3" w:rsidR="002031B4" w:rsidRDefault="002031B4" w:rsidP="002643A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Nominee</w:t>
      </w:r>
      <w:r w:rsidR="00D477D0">
        <w:rPr>
          <w:rFonts w:ascii="Times New Roman" w:hAnsi="Times New Roman" w:cs="Times New Roman"/>
          <w:sz w:val="28"/>
          <w:szCs w:val="28"/>
        </w:rPr>
        <w:t>’s</w:t>
      </w:r>
      <w:r>
        <w:rPr>
          <w:rFonts w:ascii="Times New Roman" w:hAnsi="Times New Roman" w:cs="Times New Roman"/>
          <w:sz w:val="28"/>
          <w:szCs w:val="28"/>
        </w:rPr>
        <w:t xml:space="preserve"> Si</w:t>
      </w:r>
      <w:r w:rsidR="0076524D">
        <w:rPr>
          <w:rFonts w:ascii="Times New Roman" w:hAnsi="Times New Roman" w:cs="Times New Roman"/>
          <w:sz w:val="28"/>
          <w:szCs w:val="28"/>
        </w:rPr>
        <w:t>gnature _________________________________________</w:t>
      </w:r>
    </w:p>
    <w:p w14:paraId="5C5652E6" w14:textId="77777777" w:rsidR="0076524D" w:rsidRDefault="0076524D" w:rsidP="002643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A7499EC" w14:textId="77777777" w:rsidR="0076524D" w:rsidRDefault="0076524D" w:rsidP="002643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62C6B3E" w14:textId="392961F7" w:rsidR="0076524D" w:rsidRDefault="0076524D" w:rsidP="002643A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-------------------------------------------------------------------------------------------------------------------</w:t>
      </w:r>
    </w:p>
    <w:p w14:paraId="1BDDDA02" w14:textId="44816E57" w:rsidR="00C87EBC" w:rsidRPr="00DF0F8C" w:rsidRDefault="009112B7" w:rsidP="009112B7">
      <w:pPr>
        <w:pStyle w:val="NoSpacing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DF0F8C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OFFICAL </w:t>
      </w:r>
      <w:r w:rsidR="00DF0F8C" w:rsidRPr="00DF0F8C">
        <w:rPr>
          <w:rFonts w:ascii="Times New Roman" w:hAnsi="Times New Roman" w:cs="Times New Roman"/>
          <w:b/>
          <w:bCs/>
          <w:color w:val="002060"/>
          <w:sz w:val="28"/>
          <w:szCs w:val="28"/>
        </w:rPr>
        <w:t>USE ONLY</w:t>
      </w:r>
    </w:p>
    <w:p w14:paraId="2B52E0D7" w14:textId="77777777" w:rsidR="009112B7" w:rsidRDefault="009112B7" w:rsidP="002643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96FDE8" w14:textId="77777777" w:rsidR="003117BB" w:rsidRDefault="003117BB" w:rsidP="002643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C044CBF" w14:textId="2D9A23CD" w:rsidR="00E641C6" w:rsidRDefault="002857A1" w:rsidP="002643A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of </w:t>
      </w:r>
      <w:r w:rsidR="009112B7">
        <w:rPr>
          <w:rFonts w:ascii="Times New Roman" w:hAnsi="Times New Roman" w:cs="Times New Roman"/>
          <w:sz w:val="28"/>
          <w:szCs w:val="28"/>
        </w:rPr>
        <w:t>Nominating</w:t>
      </w:r>
      <w:r w:rsidR="00E641C6">
        <w:rPr>
          <w:rFonts w:ascii="Times New Roman" w:hAnsi="Times New Roman" w:cs="Times New Roman"/>
          <w:sz w:val="28"/>
          <w:szCs w:val="28"/>
        </w:rPr>
        <w:t xml:space="preserve"> Committee </w:t>
      </w:r>
      <w:r w:rsidR="009112B7">
        <w:rPr>
          <w:rFonts w:ascii="Times New Roman" w:hAnsi="Times New Roman" w:cs="Times New Roman"/>
          <w:sz w:val="28"/>
          <w:szCs w:val="28"/>
        </w:rPr>
        <w:t>member _____________________________</w:t>
      </w:r>
      <w:r w:rsidR="00035A33">
        <w:rPr>
          <w:rFonts w:ascii="Times New Roman" w:hAnsi="Times New Roman" w:cs="Times New Roman"/>
          <w:sz w:val="28"/>
          <w:szCs w:val="28"/>
        </w:rPr>
        <w:t>_________</w:t>
      </w:r>
      <w:r w:rsidR="002D71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795CE" w14:textId="77777777" w:rsidR="003117BB" w:rsidRDefault="003117BB" w:rsidP="002643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90A3D6C" w14:textId="21F179C8" w:rsidR="003117BB" w:rsidRDefault="002857A1" w:rsidP="002643A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Signature of </w:t>
      </w:r>
      <w:r w:rsidR="003117BB">
        <w:rPr>
          <w:rFonts w:ascii="Times New Roman" w:hAnsi="Times New Roman" w:cs="Times New Roman"/>
          <w:sz w:val="28"/>
          <w:szCs w:val="28"/>
        </w:rPr>
        <w:t>Nominating Committee member __________________________</w:t>
      </w:r>
      <w:r w:rsidR="00035A33">
        <w:rPr>
          <w:rFonts w:ascii="Times New Roman" w:hAnsi="Times New Roman" w:cs="Times New Roman"/>
          <w:sz w:val="28"/>
          <w:szCs w:val="28"/>
        </w:rPr>
        <w:t>_____________</w:t>
      </w:r>
      <w:r w:rsidR="003117BB">
        <w:rPr>
          <w:rFonts w:ascii="Times New Roman" w:hAnsi="Times New Roman" w:cs="Times New Roman"/>
          <w:sz w:val="28"/>
          <w:szCs w:val="28"/>
        </w:rPr>
        <w:t>_</w:t>
      </w:r>
    </w:p>
    <w:p w14:paraId="1B35C266" w14:textId="77777777" w:rsidR="00035A33" w:rsidRDefault="00035A33" w:rsidP="002643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47B4F5F" w14:textId="0F4AC7D9" w:rsidR="00D477D0" w:rsidRDefault="00D477D0" w:rsidP="00D477D0">
      <w:pPr>
        <w:pStyle w:val="NoSpacing"/>
      </w:pPr>
      <w:r w:rsidRPr="007C4EAA">
        <w:rPr>
          <w:sz w:val="28"/>
          <w:szCs w:val="28"/>
        </w:rPr>
        <w:t>Date:</w:t>
      </w:r>
      <w:r>
        <w:t xml:space="preserve"> ____________________________</w:t>
      </w:r>
    </w:p>
    <w:p w14:paraId="67932C08" w14:textId="6FC94049" w:rsidR="00035A33" w:rsidRPr="002643A0" w:rsidRDefault="00D477D0" w:rsidP="00D477D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t xml:space="preserve">                        (dd/mm/yyyy)</w:t>
      </w:r>
    </w:p>
    <w:sectPr w:rsidR="00035A33" w:rsidRPr="002643A0" w:rsidSect="003135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D6"/>
    <w:rsid w:val="00035A33"/>
    <w:rsid w:val="00114AB8"/>
    <w:rsid w:val="00131094"/>
    <w:rsid w:val="00143F88"/>
    <w:rsid w:val="001C042C"/>
    <w:rsid w:val="001C7B30"/>
    <w:rsid w:val="001F28E1"/>
    <w:rsid w:val="002031B4"/>
    <w:rsid w:val="002171F4"/>
    <w:rsid w:val="002476C0"/>
    <w:rsid w:val="002643A0"/>
    <w:rsid w:val="002857A1"/>
    <w:rsid w:val="002D71C7"/>
    <w:rsid w:val="002E2105"/>
    <w:rsid w:val="003117BB"/>
    <w:rsid w:val="0031352A"/>
    <w:rsid w:val="00335ACC"/>
    <w:rsid w:val="00367C72"/>
    <w:rsid w:val="003965A2"/>
    <w:rsid w:val="003C637C"/>
    <w:rsid w:val="004D1627"/>
    <w:rsid w:val="005B1857"/>
    <w:rsid w:val="00607F0C"/>
    <w:rsid w:val="0061799B"/>
    <w:rsid w:val="00631F07"/>
    <w:rsid w:val="007230F8"/>
    <w:rsid w:val="00730B19"/>
    <w:rsid w:val="00747567"/>
    <w:rsid w:val="007557C8"/>
    <w:rsid w:val="0076524D"/>
    <w:rsid w:val="00766E52"/>
    <w:rsid w:val="007C4EAA"/>
    <w:rsid w:val="00801D07"/>
    <w:rsid w:val="00812D6E"/>
    <w:rsid w:val="008828B7"/>
    <w:rsid w:val="008C5BD6"/>
    <w:rsid w:val="009112B7"/>
    <w:rsid w:val="00931672"/>
    <w:rsid w:val="00A25BAF"/>
    <w:rsid w:val="00A95C08"/>
    <w:rsid w:val="00AE6C6C"/>
    <w:rsid w:val="00B15366"/>
    <w:rsid w:val="00B61AC1"/>
    <w:rsid w:val="00BF2090"/>
    <w:rsid w:val="00C87EBC"/>
    <w:rsid w:val="00D477D0"/>
    <w:rsid w:val="00DF0F8C"/>
    <w:rsid w:val="00DF306F"/>
    <w:rsid w:val="00DF55C5"/>
    <w:rsid w:val="00E01643"/>
    <w:rsid w:val="00E641C6"/>
    <w:rsid w:val="00E67BA3"/>
    <w:rsid w:val="00EE79C1"/>
    <w:rsid w:val="00F1764F"/>
    <w:rsid w:val="00F304E2"/>
    <w:rsid w:val="00F4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4DDA0"/>
  <w15:chartTrackingRefBased/>
  <w15:docId w15:val="{63D62B58-AFF4-4639-BD2F-00BE983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455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455B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F17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Purcell</dc:creator>
  <cp:keywords/>
  <dc:description/>
  <cp:lastModifiedBy>Nicole Fisher</cp:lastModifiedBy>
  <cp:revision>2</cp:revision>
  <cp:lastPrinted>2024-02-26T16:24:00Z</cp:lastPrinted>
  <dcterms:created xsi:type="dcterms:W3CDTF">2024-02-28T20:28:00Z</dcterms:created>
  <dcterms:modified xsi:type="dcterms:W3CDTF">2024-02-28T20:28:00Z</dcterms:modified>
</cp:coreProperties>
</file>